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6EB2E" w14:textId="161A788E" w:rsidR="00B4705D" w:rsidRPr="002031AD" w:rsidRDefault="00B4705D" w:rsidP="00B4705D">
      <w:pPr>
        <w:rPr>
          <w:rFonts w:ascii="Calibri" w:eastAsia="Times New Roman" w:hAnsi="Calibri" w:cs="Calibri"/>
          <w:color w:val="000000"/>
          <w:sz w:val="28"/>
          <w:szCs w:val="28"/>
          <w:lang w:eastAsia="pl-PL"/>
        </w:rPr>
      </w:pPr>
      <w:r w:rsidRPr="002031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Jennifer Lopez w Polsce! Koncert </w:t>
      </w:r>
      <w:proofErr w:type="spellStart"/>
      <w:r w:rsidRPr="002031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>megagwiazdy</w:t>
      </w:r>
      <w:proofErr w:type="spellEnd"/>
      <w:r w:rsidRPr="002031AD">
        <w:rPr>
          <w:rFonts w:ascii="Calibri" w:eastAsia="Times New Roman" w:hAnsi="Calibri" w:cs="Calibri"/>
          <w:b/>
          <w:bCs/>
          <w:color w:val="000000"/>
          <w:sz w:val="28"/>
          <w:szCs w:val="28"/>
          <w:lang w:eastAsia="pl-PL"/>
        </w:rPr>
        <w:t xml:space="preserve"> na PGE Narodowym</w:t>
      </w:r>
    </w:p>
    <w:p w14:paraId="7008554E" w14:textId="77777777" w:rsidR="00B4705D" w:rsidRPr="002031AD" w:rsidRDefault="00B4705D" w:rsidP="008B4D08">
      <w:pPr>
        <w:rPr>
          <w:rFonts w:ascii="Calibri" w:eastAsia="Times New Roman" w:hAnsi="Calibri" w:cs="Calibri"/>
          <w:b/>
          <w:bCs/>
          <w:color w:val="000000"/>
          <w:lang w:eastAsia="pl-PL"/>
        </w:rPr>
      </w:pPr>
    </w:p>
    <w:p w14:paraId="279D5E9B" w14:textId="546E65B5" w:rsidR="00A04688" w:rsidRDefault="001246F2" w:rsidP="008B4D08">
      <w:pPr>
        <w:rPr>
          <w:rFonts w:ascii="Calibri" w:hAnsi="Calibri" w:cs="Calibri"/>
          <w:color w:val="000000"/>
        </w:rPr>
      </w:pPr>
      <w:r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25 lipca </w:t>
      </w:r>
      <w:r w:rsidR="00F47AFF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Jennifer Lopez wystąp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i</w:t>
      </w:r>
      <w:r w:rsidR="00F47AFF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na PGE Narodowym w Warszawie! J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edna z najbardziej wpływowych artystek naszych czasów </w:t>
      </w:r>
      <w:r w:rsidR="00F47AFF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p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owraca na międzynarodową scenę </w:t>
      </w:r>
      <w:r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muzyczną 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z trasą koncertową JENNIFER LOPEZ: UP ALL NIGHT LIVE IN 2025. </w:t>
      </w:r>
      <w:r w:rsidR="00B674AF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W Warszawie f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ani mogą spodziewać się energetycznego show, pełnego </w:t>
      </w:r>
      <w:r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wspaniałych układów tanecznych oraz 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największych przebojów z całej imponującej kariery</w:t>
      </w:r>
      <w:r w:rsidR="00F47AFF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artystki. 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Organizatorem koncertu będzie agencja Prestige MJM. Bilety 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trafią do 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sprzedaży 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w środę</w:t>
      </w:r>
      <w:r w:rsidR="002031AD">
        <w:rPr>
          <w:rFonts w:ascii="Calibri" w:eastAsia="Times New Roman" w:hAnsi="Calibri" w:cs="Calibri"/>
          <w:b/>
          <w:bCs/>
          <w:color w:val="000000"/>
          <w:lang w:eastAsia="pl-PL"/>
        </w:rPr>
        <w:t>,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9 kwietnia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o 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godzin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ie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 12</w:t>
      </w:r>
      <w:r w:rsidR="00016A9C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>:</w:t>
      </w:r>
      <w:r w:rsidR="00B4705D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t xml:space="preserve">00. </w:t>
      </w:r>
      <w:r w:rsidR="008B4D08" w:rsidRPr="002031AD">
        <w:rPr>
          <w:rFonts w:ascii="Calibri" w:eastAsia="Times New Roman" w:hAnsi="Calibri" w:cs="Calibri"/>
          <w:b/>
          <w:bCs/>
          <w:color w:val="000000"/>
          <w:lang w:eastAsia="pl-PL"/>
        </w:rPr>
        <w:br/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C67B01" w:rsidRPr="002031AD">
        <w:rPr>
          <w:rFonts w:ascii="Calibri" w:eastAsia="Times New Roman" w:hAnsi="Calibri" w:cs="Calibri"/>
          <w:color w:val="000000"/>
          <w:lang w:eastAsia="pl-PL"/>
        </w:rPr>
        <w:t xml:space="preserve">Jennifer 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Lopez, nazywana „królową wszechstronności” – piosenkarka, tancerka i aktorka – to wielokrotnie nagradzana artystka z imponującym dorobkiem: ponad 80 milionów sprzedanych płyt, ponad 15 miliardów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odtworzeń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utworów w serwisach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streamingowych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i blisko 28 milionów słuchaczy miesięcznie tylko na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Spotify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>.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  <w:t xml:space="preserve">Jennifer Lopez to prawdziwy żywioł i ikona popkultury. Jako aktorka, producentka, piosenkarka i kobieta biznesu osiągnęła </w:t>
      </w:r>
      <w:r w:rsidR="002031AD">
        <w:rPr>
          <w:rFonts w:ascii="Calibri" w:eastAsia="Times New Roman" w:hAnsi="Calibri" w:cs="Calibri"/>
          <w:color w:val="000000"/>
          <w:lang w:eastAsia="pl-PL"/>
        </w:rPr>
        <w:t>cele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, o których inni mogą tylko marzyć. Jest jedyną artystką w historii, która jednocześnie zdobyła szczyty list przebojów muzycznych i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box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office’u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>.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  <w:t xml:space="preserve">Jej filmy zarobiły na całym świecie ponad 3 miliardy dolarów, a muzyka sprzedała się w ponad 80 milionach egzemplarzy. Jej utwory i teledyski osiągają miliardy odsłon i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odtworzeń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>.</w:t>
      </w:r>
      <w:r w:rsidR="00945067" w:rsidRPr="002031A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945067" w:rsidRPr="002031AD">
        <w:rPr>
          <w:rFonts w:ascii="Calibri" w:hAnsi="Calibri" w:cs="Calibri"/>
          <w:color w:val="000000"/>
        </w:rPr>
        <w:t>Wśród największych hitów wokalistki znajdują się m.in. „</w:t>
      </w:r>
      <w:proofErr w:type="spellStart"/>
      <w:r w:rsidR="00945067" w:rsidRPr="002031AD">
        <w:rPr>
          <w:rFonts w:ascii="Calibri" w:hAnsi="Calibri" w:cs="Calibri"/>
          <w:color w:val="000000"/>
        </w:rPr>
        <w:t>Waiting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for </w:t>
      </w:r>
      <w:proofErr w:type="spellStart"/>
      <w:r w:rsidR="00945067" w:rsidRPr="002031AD">
        <w:rPr>
          <w:rFonts w:ascii="Calibri" w:hAnsi="Calibri" w:cs="Calibri"/>
          <w:color w:val="000000"/>
        </w:rPr>
        <w:t>Tonight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”, „Get Right”, „Love </w:t>
      </w:r>
      <w:proofErr w:type="spellStart"/>
      <w:r w:rsidR="00945067" w:rsidRPr="002031AD">
        <w:rPr>
          <w:rFonts w:ascii="Calibri" w:hAnsi="Calibri" w:cs="Calibri"/>
          <w:color w:val="000000"/>
        </w:rPr>
        <w:t>Don’t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</w:t>
      </w:r>
      <w:proofErr w:type="spellStart"/>
      <w:r w:rsidR="00945067" w:rsidRPr="002031AD">
        <w:rPr>
          <w:rFonts w:ascii="Calibri" w:hAnsi="Calibri" w:cs="Calibri"/>
          <w:color w:val="000000"/>
        </w:rPr>
        <w:t>Cost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a </w:t>
      </w:r>
      <w:proofErr w:type="spellStart"/>
      <w:r w:rsidR="00945067" w:rsidRPr="002031AD">
        <w:rPr>
          <w:rFonts w:ascii="Calibri" w:hAnsi="Calibri" w:cs="Calibri"/>
          <w:color w:val="000000"/>
        </w:rPr>
        <w:t>Thing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”, „Jenny from the Block”, „On the </w:t>
      </w:r>
      <w:proofErr w:type="spellStart"/>
      <w:r w:rsidR="00945067" w:rsidRPr="002031AD">
        <w:rPr>
          <w:rFonts w:ascii="Calibri" w:hAnsi="Calibri" w:cs="Calibri"/>
          <w:color w:val="000000"/>
        </w:rPr>
        <w:t>Floor</w:t>
      </w:r>
      <w:proofErr w:type="spellEnd"/>
      <w:r w:rsidR="00945067" w:rsidRPr="002031AD">
        <w:rPr>
          <w:rFonts w:ascii="Calibri" w:hAnsi="Calibri" w:cs="Calibri"/>
          <w:color w:val="000000"/>
        </w:rPr>
        <w:t>”, „</w:t>
      </w:r>
      <w:proofErr w:type="spellStart"/>
      <w:r w:rsidR="00945067" w:rsidRPr="002031AD">
        <w:rPr>
          <w:rFonts w:ascii="Calibri" w:hAnsi="Calibri" w:cs="Calibri"/>
          <w:color w:val="000000"/>
        </w:rPr>
        <w:t>Let’s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Get </w:t>
      </w:r>
      <w:proofErr w:type="spellStart"/>
      <w:r w:rsidR="00945067" w:rsidRPr="002031AD">
        <w:rPr>
          <w:rFonts w:ascii="Calibri" w:hAnsi="Calibri" w:cs="Calibri"/>
          <w:color w:val="000000"/>
        </w:rPr>
        <w:t>Loud</w:t>
      </w:r>
      <w:proofErr w:type="spellEnd"/>
      <w:r w:rsidR="00945067" w:rsidRPr="002031AD">
        <w:rPr>
          <w:rFonts w:ascii="Calibri" w:hAnsi="Calibri" w:cs="Calibri"/>
          <w:color w:val="000000"/>
        </w:rPr>
        <w:t>” i „</w:t>
      </w:r>
      <w:proofErr w:type="spellStart"/>
      <w:r w:rsidR="00945067" w:rsidRPr="002031AD">
        <w:rPr>
          <w:rFonts w:ascii="Calibri" w:hAnsi="Calibri" w:cs="Calibri"/>
          <w:color w:val="000000"/>
        </w:rPr>
        <w:t>Ain’t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</w:t>
      </w:r>
      <w:proofErr w:type="spellStart"/>
      <w:r w:rsidR="00945067" w:rsidRPr="002031AD">
        <w:rPr>
          <w:rFonts w:ascii="Calibri" w:hAnsi="Calibri" w:cs="Calibri"/>
          <w:color w:val="000000"/>
        </w:rPr>
        <w:t>Your</w:t>
      </w:r>
      <w:proofErr w:type="spellEnd"/>
      <w:r w:rsidR="00945067" w:rsidRPr="002031AD">
        <w:rPr>
          <w:rFonts w:ascii="Calibri" w:hAnsi="Calibri" w:cs="Calibri"/>
          <w:color w:val="000000"/>
        </w:rPr>
        <w:t xml:space="preserve"> Mama”.</w:t>
      </w:r>
    </w:p>
    <w:p w14:paraId="56C7C493" w14:textId="77777777" w:rsidR="002031AD" w:rsidRPr="002031AD" w:rsidRDefault="002031AD" w:rsidP="008B4D08">
      <w:pPr>
        <w:rPr>
          <w:rFonts w:ascii="Calibri" w:hAnsi="Calibri" w:cs="Calibri"/>
          <w:color w:val="000000"/>
        </w:rPr>
      </w:pPr>
    </w:p>
    <w:p w14:paraId="156CE7C1" w14:textId="47DF7793" w:rsidR="008B4D08" w:rsidRPr="002031AD" w:rsidRDefault="002031AD" w:rsidP="008B4D08">
      <w:pPr>
        <w:rPr>
          <w:rFonts w:ascii="Calibri" w:eastAsia="Times New Roman" w:hAnsi="Calibri" w:cs="Calibri"/>
          <w:color w:val="000000"/>
          <w:lang w:eastAsia="pl-PL"/>
        </w:rPr>
      </w:pPr>
      <w:r>
        <w:rPr>
          <w:rFonts w:ascii="Calibri" w:eastAsia="Times New Roman" w:hAnsi="Calibri" w:cs="Calibri"/>
          <w:color w:val="000000"/>
          <w:lang w:eastAsia="pl-PL"/>
        </w:rPr>
        <w:t>Wokalistka</w:t>
      </w:r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ma na swoim koncie współpracę z największymi nazwiskami w branży muzycznej. Jej duet z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Pitbullem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przy „On the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Floor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” stał się globalnym hitem, a wspólne utwory z Ja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Rule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, LL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Cool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J,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Malumą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czy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Cardi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B pokazały jej niezwykłą wszechstronność. Do muzycznej historii przeszedł </w:t>
      </w:r>
      <w:r w:rsidR="008D4FDB" w:rsidRPr="002031AD">
        <w:rPr>
          <w:rFonts w:ascii="Calibri" w:eastAsia="Times New Roman" w:hAnsi="Calibri" w:cs="Calibri"/>
          <w:color w:val="000000"/>
          <w:lang w:eastAsia="pl-PL"/>
        </w:rPr>
        <w:t xml:space="preserve">też </w:t>
      </w:r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jej wspólny występ z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Shakirą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na finale Super Bowl w 2020 roku. Artystka nieustannie eksperymentuje ze stylem, łącząc pop, R&amp;B, </w:t>
      </w:r>
      <w:proofErr w:type="spellStart"/>
      <w:r w:rsidR="00A04688" w:rsidRPr="002031AD">
        <w:rPr>
          <w:rFonts w:ascii="Calibri" w:eastAsia="Times New Roman" w:hAnsi="Calibri" w:cs="Calibri"/>
          <w:color w:val="000000"/>
          <w:lang w:eastAsia="pl-PL"/>
        </w:rPr>
        <w:t>funk</w:t>
      </w:r>
      <w:proofErr w:type="spellEnd"/>
      <w:r w:rsidR="00A04688" w:rsidRPr="002031AD">
        <w:rPr>
          <w:rFonts w:ascii="Calibri" w:eastAsia="Times New Roman" w:hAnsi="Calibri" w:cs="Calibri"/>
          <w:color w:val="000000"/>
          <w:lang w:eastAsia="pl-PL"/>
        </w:rPr>
        <w:t>, latynoskie rytmy i hip-hop. Tworzy muzykę, która porusza miliony fanów.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Jennifer Lopez 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t>zachwyca publiczność</w:t>
      </w:r>
      <w:r w:rsidR="00A04688" w:rsidRPr="002031AD">
        <w:rPr>
          <w:rFonts w:ascii="Calibri" w:eastAsia="Times New Roman" w:hAnsi="Calibri" w:cs="Calibri"/>
          <w:color w:val="000000"/>
          <w:lang w:eastAsia="pl-PL"/>
        </w:rPr>
        <w:t xml:space="preserve"> także w świecie filmu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. Jej dwa ostatnie hity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Netflixa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– ATLAS i THE MOTHER – osiągnęły pierwsze miejsce w globalnym rankingu platformy. THE MOTHER należy dziś do dziesiątki najczęściej oglądanych filmów w historii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Netflixa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. W 2025 roku najnowszy film Lopez UNSTOPPABLE zadebiutował na 1. miejscu globalnego rankingu Amazon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Prime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Video, a jej rola w KISS OF THE SPIDER WOMAN spotkała się z entuzjastycznym przyjęciem na Festiwalu Filmowym Sundance.</w:t>
      </w:r>
      <w:r w:rsidR="00C67B01" w:rsidRPr="002031AD">
        <w:rPr>
          <w:rFonts w:ascii="Calibri" w:eastAsia="Times New Roman" w:hAnsi="Calibri" w:cs="Calibri"/>
          <w:color w:val="000000"/>
          <w:lang w:eastAsia="pl-PL"/>
        </w:rPr>
        <w:t xml:space="preserve"> 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Aktualnie trwają zdjęcia do kolejnej produkcji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Netflixa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– OFFICE ROMANCE, w której partneruje jej </w:t>
      </w:r>
      <w:proofErr w:type="spellStart"/>
      <w:r w:rsidR="008B4D08" w:rsidRPr="002031AD">
        <w:rPr>
          <w:rFonts w:ascii="Calibri" w:eastAsia="Times New Roman" w:hAnsi="Calibri" w:cs="Calibri"/>
          <w:color w:val="000000"/>
          <w:lang w:eastAsia="pl-PL"/>
        </w:rPr>
        <w:t>Brett</w:t>
      </w:r>
      <w:proofErr w:type="spellEnd"/>
      <w:r w:rsidR="008B4D08" w:rsidRPr="002031AD">
        <w:rPr>
          <w:rFonts w:ascii="Calibri" w:eastAsia="Times New Roman" w:hAnsi="Calibri" w:cs="Calibri"/>
          <w:color w:val="000000"/>
          <w:lang w:eastAsia="pl-PL"/>
        </w:rPr>
        <w:t xml:space="preserve"> Goldstein, znany z seriali TED LASSO i SHRINKING.</w:t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</w:r>
      <w:r w:rsidR="008B4D08" w:rsidRPr="002031AD">
        <w:rPr>
          <w:rFonts w:ascii="Calibri" w:eastAsia="Times New Roman" w:hAnsi="Calibri" w:cs="Calibri"/>
          <w:color w:val="000000"/>
          <w:lang w:eastAsia="pl-PL"/>
        </w:rPr>
        <w:br/>
        <w:t>Jennifer Lopez nieustannie przesuwa granice i tworzy historię, potwierdzając swoją pozycję jako globalnej ikony i jednej z najbardziej wszechstronnych artystek na świecie.</w:t>
      </w:r>
    </w:p>
    <w:p w14:paraId="3ECE6A83" w14:textId="77777777" w:rsidR="00E20A4E" w:rsidRPr="002031AD" w:rsidRDefault="00E20A4E" w:rsidP="008B4D08">
      <w:pPr>
        <w:rPr>
          <w:rFonts w:ascii="Calibri" w:eastAsia="Times New Roman" w:hAnsi="Calibri" w:cs="Calibri"/>
          <w:color w:val="000000"/>
          <w:lang w:eastAsia="pl-PL"/>
        </w:rPr>
      </w:pPr>
    </w:p>
    <w:p w14:paraId="12095BF0" w14:textId="183628BD" w:rsidR="00E20A4E" w:rsidRPr="002031AD" w:rsidRDefault="00E20A4E" w:rsidP="008B4D08">
      <w:pPr>
        <w:rPr>
          <w:rFonts w:ascii="Calibri" w:hAnsi="Calibri" w:cs="Calibri"/>
          <w:color w:val="000000"/>
        </w:rPr>
      </w:pPr>
      <w:proofErr w:type="gramStart"/>
      <w:r w:rsidRPr="002031AD">
        <w:rPr>
          <w:rFonts w:ascii="Calibri" w:hAnsi="Calibri" w:cs="Calibri"/>
          <w:color w:val="000000"/>
        </w:rPr>
        <w:t>J</w:t>
      </w:r>
      <w:r w:rsidR="00C67B01" w:rsidRPr="002031AD">
        <w:rPr>
          <w:rFonts w:ascii="Calibri" w:hAnsi="Calibri" w:cs="Calibri"/>
          <w:color w:val="000000"/>
        </w:rPr>
        <w:t>.Lo</w:t>
      </w:r>
      <w:proofErr w:type="gramEnd"/>
      <w:r w:rsidR="00C67B01" w:rsidRPr="002031AD">
        <w:rPr>
          <w:rFonts w:ascii="Calibri" w:hAnsi="Calibri" w:cs="Calibri"/>
          <w:color w:val="000000"/>
        </w:rPr>
        <w:t xml:space="preserve"> </w:t>
      </w:r>
      <w:r w:rsidRPr="002031AD">
        <w:rPr>
          <w:rFonts w:ascii="Calibri" w:hAnsi="Calibri" w:cs="Calibri"/>
          <w:color w:val="000000"/>
        </w:rPr>
        <w:t xml:space="preserve">po raz pierwszy wystąpiła w Polsce w 2012 roku w ramach trasy „Dance </w:t>
      </w:r>
      <w:proofErr w:type="spellStart"/>
      <w:r w:rsidRPr="002031AD">
        <w:rPr>
          <w:rFonts w:ascii="Calibri" w:hAnsi="Calibri" w:cs="Calibri"/>
          <w:color w:val="000000"/>
        </w:rPr>
        <w:t>Again</w:t>
      </w:r>
      <w:proofErr w:type="spellEnd"/>
      <w:r w:rsidRPr="002031AD">
        <w:rPr>
          <w:rFonts w:ascii="Calibri" w:hAnsi="Calibri" w:cs="Calibri"/>
          <w:color w:val="000000"/>
        </w:rPr>
        <w:t xml:space="preserve"> World Tour”, a jej koncert w na Pomorzu, będący muzycznym otwarciem ówczesnej PGE Areny </w:t>
      </w:r>
      <w:r w:rsidRPr="002031AD">
        <w:rPr>
          <w:rFonts w:ascii="Calibri" w:hAnsi="Calibri" w:cs="Calibri"/>
          <w:color w:val="000000"/>
        </w:rPr>
        <w:lastRenderedPageBreak/>
        <w:t>Gdańsk, przyciągnął tłumy zachwyconych fanów. Teraz artystka powraca, by ponownie rozgrzać polską publiczność</w:t>
      </w:r>
      <w:r w:rsidR="002031AD" w:rsidRPr="002031AD">
        <w:rPr>
          <w:rFonts w:ascii="Calibri" w:hAnsi="Calibri" w:cs="Calibri"/>
          <w:color w:val="000000"/>
        </w:rPr>
        <w:t>.</w:t>
      </w:r>
    </w:p>
    <w:p w14:paraId="52C4313D" w14:textId="77777777" w:rsidR="000D14B8" w:rsidRPr="002031AD" w:rsidRDefault="000D14B8" w:rsidP="008B4D08">
      <w:pPr>
        <w:rPr>
          <w:rFonts w:ascii="Calibri" w:hAnsi="Calibri" w:cs="Calibri"/>
          <w:color w:val="000000"/>
        </w:rPr>
      </w:pPr>
    </w:p>
    <w:p w14:paraId="17B95054" w14:textId="4618EC29" w:rsidR="000D14B8" w:rsidRPr="002031AD" w:rsidRDefault="000D14B8" w:rsidP="000D14B8">
      <w:pPr>
        <w:rPr>
          <w:rFonts w:ascii="Calibri" w:eastAsia="Times New Roman" w:hAnsi="Calibri" w:cs="Calibri"/>
          <w:color w:val="000000"/>
          <w:lang w:eastAsia="pl-PL"/>
        </w:rPr>
      </w:pPr>
      <w:r w:rsidRPr="002031AD">
        <w:rPr>
          <w:rFonts w:ascii="Calibri" w:eastAsia="Times New Roman" w:hAnsi="Calibri" w:cs="Calibri"/>
          <w:color w:val="000000"/>
          <w:lang w:eastAsia="pl-PL"/>
        </w:rPr>
        <w:t xml:space="preserve">- </w:t>
      </w:r>
      <w:r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Koncert Jennifer Lopez na PGE Narodowym to </w:t>
      </w:r>
      <w:r w:rsidR="00C1656E"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będzie bez wątpienia </w:t>
      </w:r>
      <w:r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jedno z najgorętszych wydarzeń muzycznych tego roku. Fani mogą spodziewać się spektakularnego widowiska z imponującą choreografią, niezapomnianymi przebojami i energetycznym show. Mam w pamięci koncert </w:t>
      </w:r>
      <w:proofErr w:type="spellStart"/>
      <w:proofErr w:type="gramStart"/>
      <w:r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>J.Lo</w:t>
      </w:r>
      <w:proofErr w:type="spellEnd"/>
      <w:proofErr w:type="gramEnd"/>
      <w:r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 w 2012 roku w Gdańsku, gdzie artystka była perfekcyjna w każdym momencie występu na scenie. Tegoroczny koncert na pewno nie </w:t>
      </w:r>
      <w:r w:rsidR="00C1656E"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będzie </w:t>
      </w:r>
      <w:r w:rsidRPr="002031AD">
        <w:rPr>
          <w:rFonts w:ascii="Calibri" w:eastAsia="Times New Roman" w:hAnsi="Calibri" w:cs="Calibri"/>
          <w:i/>
          <w:iCs/>
          <w:color w:val="000000"/>
          <w:lang w:eastAsia="pl-PL"/>
        </w:rPr>
        <w:t xml:space="preserve">mniej zjawiskowy </w:t>
      </w:r>
      <w:r w:rsidRPr="002031AD">
        <w:rPr>
          <w:rFonts w:ascii="Calibri" w:eastAsia="Times New Roman" w:hAnsi="Calibri" w:cs="Calibri"/>
          <w:color w:val="000000"/>
          <w:lang w:eastAsia="pl-PL"/>
        </w:rPr>
        <w:t>– mówi Janusz Stefański z agencji Prestige MJM, która zorganizuje wydarzenie.</w:t>
      </w:r>
    </w:p>
    <w:p w14:paraId="3B4B6D66" w14:textId="77777777" w:rsidR="000D14B8" w:rsidRPr="002031AD" w:rsidRDefault="000D14B8" w:rsidP="000D14B8">
      <w:pPr>
        <w:rPr>
          <w:rFonts w:ascii="Calibri" w:eastAsia="Times New Roman" w:hAnsi="Calibri" w:cs="Calibri"/>
          <w:color w:val="000000"/>
          <w:lang w:eastAsia="pl-PL"/>
        </w:rPr>
      </w:pPr>
      <w:r w:rsidRPr="002031AD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57B0B573" w14:textId="74AAC41E" w:rsidR="000D14B8" w:rsidRPr="002031AD" w:rsidRDefault="000D14B8" w:rsidP="000D14B8">
      <w:pPr>
        <w:rPr>
          <w:rFonts w:ascii="Calibri" w:eastAsia="Times New Roman" w:hAnsi="Calibri" w:cs="Calibri"/>
          <w:color w:val="000000"/>
          <w:lang w:eastAsia="pl-PL"/>
        </w:rPr>
      </w:pPr>
      <w:r w:rsidRPr="002031AD">
        <w:rPr>
          <w:rFonts w:ascii="Calibri" w:eastAsia="Times New Roman" w:hAnsi="Calibri" w:cs="Calibri"/>
          <w:color w:val="000000"/>
          <w:lang w:eastAsia="pl-PL"/>
        </w:rPr>
        <w:t xml:space="preserve">Jennifer Lopez zaśpiewa 25 lipca </w:t>
      </w:r>
      <w:r w:rsidR="008D4FDB" w:rsidRPr="002031AD">
        <w:rPr>
          <w:rFonts w:ascii="Calibri" w:eastAsia="Times New Roman" w:hAnsi="Calibri" w:cs="Calibri"/>
          <w:color w:val="000000"/>
          <w:lang w:eastAsia="pl-PL"/>
        </w:rPr>
        <w:t xml:space="preserve">2025 roku </w:t>
      </w:r>
      <w:r w:rsidRPr="002031AD">
        <w:rPr>
          <w:rFonts w:ascii="Calibri" w:eastAsia="Times New Roman" w:hAnsi="Calibri" w:cs="Calibri"/>
          <w:color w:val="000000"/>
          <w:lang w:eastAsia="pl-PL"/>
        </w:rPr>
        <w:t xml:space="preserve">na PGE Narodowym. Bilety na koncert trafią do sprzedaży już w środę 9 kwietnia o godzinie 12:00 na </w:t>
      </w:r>
      <w:hyperlink r:id="rId4" w:history="1">
        <w:r w:rsidRPr="002031AD">
          <w:rPr>
            <w:rFonts w:ascii="Calibri" w:eastAsia="Times New Roman" w:hAnsi="Calibri" w:cs="Calibri"/>
            <w:color w:val="1155CC"/>
            <w:u w:val="single"/>
            <w:lang w:eastAsia="pl-PL"/>
          </w:rPr>
          <w:t>www.biletserwis.pl</w:t>
        </w:r>
      </w:hyperlink>
      <w:r w:rsidRPr="002031AD">
        <w:rPr>
          <w:rFonts w:ascii="Calibri" w:eastAsia="Times New Roman" w:hAnsi="Calibri" w:cs="Calibri"/>
          <w:color w:val="000000"/>
          <w:lang w:eastAsia="pl-PL"/>
        </w:rPr>
        <w:t>. </w:t>
      </w:r>
    </w:p>
    <w:p w14:paraId="312DDCFD" w14:textId="77777777" w:rsidR="000D14B8" w:rsidRPr="002031AD" w:rsidRDefault="000D14B8" w:rsidP="000D14B8">
      <w:pPr>
        <w:rPr>
          <w:rFonts w:ascii="Calibri" w:eastAsia="Times New Roman" w:hAnsi="Calibri" w:cs="Calibri"/>
          <w:color w:val="000000"/>
          <w:lang w:eastAsia="pl-PL"/>
        </w:rPr>
      </w:pPr>
      <w:r w:rsidRPr="002031AD">
        <w:rPr>
          <w:rFonts w:ascii="Calibri" w:eastAsia="Times New Roman" w:hAnsi="Calibri" w:cs="Calibri"/>
          <w:color w:val="000000"/>
          <w:lang w:eastAsia="pl-PL"/>
        </w:rPr>
        <w:t> </w:t>
      </w:r>
    </w:p>
    <w:p w14:paraId="47839214" w14:textId="77777777" w:rsidR="000D14B8" w:rsidRPr="002031AD" w:rsidRDefault="000D14B8" w:rsidP="000D14B8">
      <w:pPr>
        <w:spacing w:after="240"/>
        <w:rPr>
          <w:rFonts w:ascii="Calibri" w:eastAsia="Times New Roman" w:hAnsi="Calibri" w:cs="Calibri"/>
          <w:lang w:eastAsia="pl-PL"/>
        </w:rPr>
      </w:pPr>
    </w:p>
    <w:p w14:paraId="1D87DDA3" w14:textId="77777777" w:rsidR="000D14B8" w:rsidRPr="002031AD" w:rsidRDefault="000D14B8" w:rsidP="000D14B8">
      <w:pPr>
        <w:rPr>
          <w:rFonts w:ascii="Calibri" w:eastAsia="Times New Roman" w:hAnsi="Calibri" w:cs="Calibri"/>
          <w:lang w:eastAsia="pl-PL"/>
        </w:rPr>
      </w:pPr>
    </w:p>
    <w:p w14:paraId="1A0D1C14" w14:textId="77777777" w:rsidR="000D14B8" w:rsidRPr="002031AD" w:rsidRDefault="000D14B8" w:rsidP="008B4D08">
      <w:pPr>
        <w:rPr>
          <w:rFonts w:ascii="Calibri" w:eastAsia="Times New Roman" w:hAnsi="Calibri" w:cs="Calibri"/>
          <w:lang w:eastAsia="pl-PL"/>
        </w:rPr>
      </w:pPr>
    </w:p>
    <w:p w14:paraId="302AB5B9" w14:textId="77777777" w:rsidR="003F30A0" w:rsidRPr="002031AD" w:rsidRDefault="003F30A0">
      <w:pPr>
        <w:rPr>
          <w:rFonts w:ascii="Calibri" w:hAnsi="Calibri" w:cs="Calibri"/>
        </w:rPr>
      </w:pPr>
    </w:p>
    <w:sectPr w:rsidR="003F30A0" w:rsidRPr="002031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D08"/>
    <w:rsid w:val="00016A9C"/>
    <w:rsid w:val="000D14B8"/>
    <w:rsid w:val="001246F2"/>
    <w:rsid w:val="002031AD"/>
    <w:rsid w:val="003F30A0"/>
    <w:rsid w:val="007B407A"/>
    <w:rsid w:val="008804A5"/>
    <w:rsid w:val="008B4D08"/>
    <w:rsid w:val="008D4FDB"/>
    <w:rsid w:val="00945067"/>
    <w:rsid w:val="00A04688"/>
    <w:rsid w:val="00A977C3"/>
    <w:rsid w:val="00B4705D"/>
    <w:rsid w:val="00B674AF"/>
    <w:rsid w:val="00C1656E"/>
    <w:rsid w:val="00C67B01"/>
    <w:rsid w:val="00DA4FD6"/>
    <w:rsid w:val="00E20A4E"/>
    <w:rsid w:val="00E27AD0"/>
    <w:rsid w:val="00F4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126C2B"/>
  <w15:chartTrackingRefBased/>
  <w15:docId w15:val="{17B4629E-6A65-9941-9465-8E074D3B6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4D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4D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4D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4D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4D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4D0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4D0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4D0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4D0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4D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4D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4D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4D0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4D0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4D0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4D0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4D0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4D0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4D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4D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4D08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4D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4D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4D0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4D0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4D0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4D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4D0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4D08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semiHidden/>
    <w:unhideWhenUsed/>
    <w:rsid w:val="00B4705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0D14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4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2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letserwis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546</Words>
  <Characters>3278</Characters>
  <Application>Microsoft Office Word</Application>
  <DocSecurity>0</DocSecurity>
  <Lines>27</Lines>
  <Paragraphs>7</Paragraphs>
  <ScaleCrop>false</ScaleCrop>
  <Company/>
  <LinksUpToDate>false</LinksUpToDate>
  <CharactersWithSpaces>3817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Janusz Stefański</dc:creator>
  <cp:keywords/>
  <dc:description/>
  <cp:lastModifiedBy>Prestige MJM</cp:lastModifiedBy>
  <cp:revision>17</cp:revision>
  <dcterms:created xsi:type="dcterms:W3CDTF">2025-04-07T20:10:00Z</dcterms:created>
  <dcterms:modified xsi:type="dcterms:W3CDTF">2025-04-08T06:21:00Z</dcterms:modified>
</cp:coreProperties>
</file>